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A12F" w14:textId="680402B1" w:rsidR="00560951" w:rsidRDefault="00E27571">
      <w:pPr>
        <w:rPr>
          <w:rFonts w:eastAsia="Times New Roman"/>
        </w:rPr>
      </w:pPr>
      <w:r>
        <w:rPr>
          <w:rFonts w:eastAsia="Times New Roman"/>
        </w:rPr>
        <w:t>Intermediate 2 and advanced 1</w:t>
      </w:r>
    </w:p>
    <w:p w14:paraId="7CE81CAF" w14:textId="53C7E18F" w:rsidR="00E27571" w:rsidRDefault="00E27571">
      <w:pPr>
        <w:rPr>
          <w:rFonts w:eastAsia="Times New Roman"/>
        </w:rPr>
      </w:pPr>
      <w:r>
        <w:rPr>
          <w:rFonts w:eastAsia="Times New Roman"/>
        </w:rPr>
        <w:t>Activity #1</w:t>
      </w:r>
    </w:p>
    <w:p w14:paraId="36250FBB" w14:textId="7A3BD05E" w:rsidR="00E27571" w:rsidRDefault="00E27571">
      <w:pPr>
        <w:rPr>
          <w:rFonts w:eastAsia="Times New Roman"/>
        </w:rPr>
      </w:pPr>
      <w:r>
        <w:rPr>
          <w:rFonts w:eastAsia="Times New Roman"/>
        </w:rPr>
        <w:t>Thursday, March 19, 2020</w:t>
      </w:r>
      <w:bookmarkStart w:id="0" w:name="_GoBack"/>
      <w:bookmarkEnd w:id="0"/>
    </w:p>
    <w:p w14:paraId="31C83A01" w14:textId="77777777" w:rsidR="00560951" w:rsidRDefault="00560951">
      <w:pPr>
        <w:rPr>
          <w:rFonts w:eastAsia="Times New Roman"/>
        </w:rPr>
      </w:pPr>
      <w:r>
        <w:rPr>
          <w:rFonts w:eastAsia="Times New Roman"/>
        </w:rPr>
        <w:t xml:space="preserve">Exercise 1: </w:t>
      </w:r>
    </w:p>
    <w:p w14:paraId="09822156" w14:textId="77777777" w:rsidR="00560951" w:rsidRDefault="00560951">
      <w:pPr>
        <w:rPr>
          <w:rFonts w:eastAsia="Times New Roman"/>
        </w:rPr>
      </w:pPr>
      <w:r>
        <w:rPr>
          <w:rFonts w:eastAsia="Times New Roman"/>
        </w:rPr>
        <w:t xml:space="preserve">Use the </w:t>
      </w:r>
      <w:r w:rsidRPr="00490C7F">
        <w:rPr>
          <w:rFonts w:eastAsia="Times New Roman"/>
          <w:b/>
          <w:bCs/>
        </w:rPr>
        <w:t>present simple or continuous tenses and future forms</w:t>
      </w:r>
      <w:r>
        <w:rPr>
          <w:rFonts w:eastAsia="Times New Roman"/>
        </w:rPr>
        <w:t xml:space="preserve"> to complete this text. </w:t>
      </w:r>
    </w:p>
    <w:p w14:paraId="3B40E4BD" w14:textId="77777777" w:rsidR="006D6EE0" w:rsidRDefault="00560951">
      <w:pPr>
        <w:rPr>
          <w:rFonts w:eastAsia="Times New Roman"/>
        </w:rPr>
      </w:pPr>
      <w:r>
        <w:rPr>
          <w:rFonts w:eastAsia="Times New Roman"/>
        </w:rPr>
        <w:t>I ..................... (not do) housework on Sundays normally. But tomorrow I ................................. (tidy) my room, because my boyfriend Jim ...................... (come). The bus ......................... (arrive) at 10. I think Jim ...................... (come) on time as usual, because he .................... (like) to be punctual. I ...................................... (look) forward to him. We .................... (have) a date every Sunday and I ..................... (always look) forward to him. Tomorrow we .......................... (have) a special date. We ........................... (go) to see his parents. We ........................... (have) a good time, I hope.</w:t>
      </w:r>
    </w:p>
    <w:p w14:paraId="1C8B047C" w14:textId="77777777" w:rsidR="00D304CC" w:rsidRDefault="00560951">
      <w:pPr>
        <w:rPr>
          <w:rFonts w:eastAsia="Times New Roman"/>
        </w:rPr>
      </w:pPr>
      <w:r>
        <w:rPr>
          <w:rFonts w:eastAsia="Times New Roman"/>
        </w:rPr>
        <w:t xml:space="preserve"> Exercise 2: </w:t>
      </w:r>
    </w:p>
    <w:p w14:paraId="23397BFB" w14:textId="77777777" w:rsidR="00D304CC" w:rsidRDefault="00560951">
      <w:pPr>
        <w:rPr>
          <w:rFonts w:eastAsia="Times New Roman"/>
        </w:rPr>
      </w:pPr>
      <w:r>
        <w:rPr>
          <w:rFonts w:eastAsia="Times New Roman"/>
        </w:rPr>
        <w:t xml:space="preserve">Make questions to match the answers. </w:t>
      </w:r>
    </w:p>
    <w:p w14:paraId="5390CD4C" w14:textId="77777777" w:rsidR="00D304CC" w:rsidRDefault="00560951">
      <w:pPr>
        <w:rPr>
          <w:rFonts w:eastAsia="Times New Roman"/>
        </w:rPr>
      </w:pPr>
      <w:r>
        <w:rPr>
          <w:rFonts w:eastAsia="Times New Roman"/>
        </w:rPr>
        <w:t xml:space="preserve">What time ....................................................... ? The meeting starts at 8.30 tonight. ......................................................................... ? No, I don't watch TV every day. What ............................................ after school? I don't know what I'll do. ........................................................................ ? Yes, she is going to try it. When .............................................................. ? He is leaving next month. How often ....................................................... ? She helps me twice a week. ......................................................................... ? No, no. Marion won't study at university. </w:t>
      </w:r>
    </w:p>
    <w:sectPr w:rsidR="00D3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51"/>
    <w:rsid w:val="00490C7F"/>
    <w:rsid w:val="005123C5"/>
    <w:rsid w:val="00560951"/>
    <w:rsid w:val="006D6EE0"/>
    <w:rsid w:val="00D304CC"/>
    <w:rsid w:val="00D862EC"/>
    <w:rsid w:val="00E2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EF39E"/>
  <w15:chartTrackingRefBased/>
  <w15:docId w15:val="{DE8D8E79-CB44-3E44-9821-07AAE46B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2020-03-19T03:54:00Z</dcterms:created>
  <dcterms:modified xsi:type="dcterms:W3CDTF">2020-03-19T03:54:00Z</dcterms:modified>
</cp:coreProperties>
</file>